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8" w:rsidRDefault="007B7498" w:rsidP="007B7498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7B7498" w:rsidRDefault="007B7498" w:rsidP="007B7498">
      <w:pPr>
        <w:pStyle w:val="3"/>
        <w:spacing w:line="216" w:lineRule="auto"/>
      </w:pPr>
      <w:r>
        <w:t>НОВОГРАД-ВОЛИНСЬКА РАЙОННА РАДА</w:t>
      </w:r>
    </w:p>
    <w:p w:rsidR="007B7498" w:rsidRDefault="007B7498" w:rsidP="007B7498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7B7498" w:rsidRDefault="007B7498" w:rsidP="007B7498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7B7498" w:rsidRPr="00053E07" w:rsidRDefault="007B7498" w:rsidP="007B7498">
      <w:pPr>
        <w:spacing w:line="216" w:lineRule="auto"/>
        <w:jc w:val="center"/>
        <w:rPr>
          <w:lang w:val="uk-UA"/>
        </w:rPr>
      </w:pPr>
    </w:p>
    <w:p w:rsidR="007B7498" w:rsidRPr="0055079A" w:rsidRDefault="007B7498" w:rsidP="007B7498">
      <w:pPr>
        <w:spacing w:line="216" w:lineRule="auto"/>
        <w:jc w:val="center"/>
        <w:rPr>
          <w:rFonts w:ascii="Times New Roman" w:hAnsi="Times New Roman" w:cs="Times New Roman"/>
          <w:lang w:val="uk-UA"/>
        </w:rPr>
      </w:pPr>
    </w:p>
    <w:p w:rsidR="007B7498" w:rsidRPr="0055079A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  сесія                                                                                  </w:t>
      </w:r>
      <w:r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7B7498" w:rsidRPr="0055079A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498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від 26 липня  2016 року</w:t>
      </w:r>
    </w:p>
    <w:p w:rsidR="007B7498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498" w:rsidRPr="00C4135D" w:rsidRDefault="007B7498" w:rsidP="007B74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7B7498" w:rsidRPr="00C4135D" w:rsidRDefault="007B7498" w:rsidP="007B74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Гнітецького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Ю.М.</w:t>
      </w:r>
    </w:p>
    <w:p w:rsidR="007B7498" w:rsidRPr="00C4135D" w:rsidRDefault="007B7498" w:rsidP="007B74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C4135D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proofErr w:type="spellStart"/>
      <w:r w:rsidR="000E50B5">
        <w:rPr>
          <w:rFonts w:ascii="Times New Roman" w:hAnsi="Times New Roman" w:cs="Times New Roman"/>
          <w:sz w:val="28"/>
          <w:szCs w:val="28"/>
          <w:lang w:val="uk-UA"/>
        </w:rPr>
        <w:t>Гнітецького</w:t>
      </w:r>
      <w:proofErr w:type="spellEnd"/>
      <w:r w:rsidR="000E50B5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1256">
        <w:rPr>
          <w:rFonts w:ascii="Times New Roman" w:hAnsi="Times New Roman" w:cs="Times New Roman"/>
          <w:sz w:val="28"/>
          <w:szCs w:val="28"/>
          <w:lang w:val="uk-UA"/>
        </w:rPr>
        <w:t>щодо розміщення відходів у вигляді відпрацьованої глини в с. Майстрів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7B7498" w:rsidRPr="00C4135D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C4135D" w:rsidRDefault="007B7498" w:rsidP="007B74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E50B5" w:rsidRPr="000E50B5" w:rsidRDefault="000E50B5" w:rsidP="000E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Депутатський запит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Гнітецького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 щодо </w:t>
      </w:r>
      <w:r w:rsidR="003F4C6F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177E7F">
        <w:rPr>
          <w:rFonts w:ascii="Times New Roman" w:hAnsi="Times New Roman" w:cs="Times New Roman"/>
          <w:sz w:val="28"/>
          <w:szCs w:val="28"/>
          <w:lang w:val="uk-UA"/>
        </w:rPr>
        <w:t>відходів у вигляді відпрацьованої глини в с. Майстрів</w:t>
      </w:r>
      <w:r w:rsidR="003F4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напр</w:t>
      </w:r>
      <w:r w:rsidR="004A48A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A48A5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 на розгляд керівник</w:t>
      </w:r>
      <w:r w:rsidR="0087125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місцевої прокуратури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 w:rsidR="00443F32"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7B7498" w:rsidRPr="00443F32" w:rsidRDefault="007B7498" w:rsidP="00443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32">
        <w:rPr>
          <w:rFonts w:ascii="Times New Roman" w:hAnsi="Times New Roman" w:cs="Times New Roman"/>
          <w:sz w:val="28"/>
          <w:szCs w:val="28"/>
          <w:lang w:val="uk-UA"/>
        </w:rPr>
        <w:t xml:space="preserve">Доручити районній державній адміністрації спільно з </w:t>
      </w:r>
      <w:r w:rsidR="008712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4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48A5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4A48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3F3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4A48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Новоград-Волинського відділу поліції Кононенком Ю.М. </w:t>
      </w:r>
      <w:r w:rsidRPr="00443F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3F32">
        <w:rPr>
          <w:rFonts w:ascii="Times New Roman" w:hAnsi="Times New Roman" w:cs="Times New Roman"/>
          <w:sz w:val="28"/>
          <w:szCs w:val="28"/>
          <w:lang w:val="uk-UA"/>
        </w:rPr>
        <w:t>розглянути даний запит і до 2</w:t>
      </w:r>
      <w:r w:rsidR="0087125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43F32">
        <w:rPr>
          <w:rFonts w:ascii="Times New Roman" w:hAnsi="Times New Roman" w:cs="Times New Roman"/>
          <w:sz w:val="28"/>
          <w:szCs w:val="28"/>
          <w:lang w:val="uk-UA"/>
        </w:rPr>
        <w:t>.08.2016 року надати відповідь депутату та районній раді.</w:t>
      </w:r>
    </w:p>
    <w:p w:rsidR="007B7498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FF1A7F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F99" w:rsidRPr="00871256" w:rsidRDefault="007B7498" w:rsidP="008712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sectPr w:rsidR="00480F99" w:rsidRPr="0087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C1"/>
    <w:multiLevelType w:val="hybridMultilevel"/>
    <w:tmpl w:val="79B0DAB8"/>
    <w:lvl w:ilvl="0" w:tplc="7374C8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B7498"/>
    <w:rsid w:val="000E50B5"/>
    <w:rsid w:val="00177E7F"/>
    <w:rsid w:val="003F4C6F"/>
    <w:rsid w:val="00443F32"/>
    <w:rsid w:val="00480F99"/>
    <w:rsid w:val="004A48A5"/>
    <w:rsid w:val="007B7498"/>
    <w:rsid w:val="00871256"/>
    <w:rsid w:val="0097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7B74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7B74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7B74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B749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B749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7B749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0E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2016-08-01T11:49:00Z</cp:lastPrinted>
  <dcterms:created xsi:type="dcterms:W3CDTF">2016-08-01T11:24:00Z</dcterms:created>
  <dcterms:modified xsi:type="dcterms:W3CDTF">2016-08-01T11:51:00Z</dcterms:modified>
</cp:coreProperties>
</file>